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8" w:rsidRDefault="001277CF" w:rsidP="00E47C08">
      <w:pPr>
        <w:jc w:val="center"/>
        <w:rPr>
          <w:b/>
        </w:rPr>
      </w:pPr>
      <w:r w:rsidRPr="001277CF">
        <w:rPr>
          <w:b/>
        </w:rPr>
        <w:t>I Региональный этап чемпионата по профессиональному мастерству «Профессионалы» Республика Татарстан</w:t>
      </w:r>
      <w:r w:rsidR="00E47C08">
        <w:rPr>
          <w:b/>
        </w:rPr>
        <w:t xml:space="preserve"> </w:t>
      </w:r>
      <w:r w:rsidRPr="001277CF">
        <w:rPr>
          <w:b/>
        </w:rPr>
        <w:t xml:space="preserve">2023 </w:t>
      </w:r>
    </w:p>
    <w:p w:rsidR="001277CF" w:rsidRDefault="001277CF" w:rsidP="00E47C08">
      <w:pPr>
        <w:jc w:val="center"/>
        <w:rPr>
          <w:b/>
        </w:rPr>
      </w:pPr>
      <w:r w:rsidRPr="001277CF">
        <w:rPr>
          <w:b/>
        </w:rPr>
        <w:t>Компетенция «Лабораторный медицинский анализ»</w:t>
      </w:r>
    </w:p>
    <w:p w:rsidR="001277CF" w:rsidRPr="001277CF" w:rsidRDefault="001277CF" w:rsidP="001277CF">
      <w:pPr>
        <w:jc w:val="center"/>
        <w:rPr>
          <w:b/>
        </w:rPr>
      </w:pPr>
      <w:r w:rsidRPr="001277CF">
        <w:rPr>
          <w:b/>
        </w:rPr>
        <w:t xml:space="preserve"> План работы площадки</w:t>
      </w:r>
      <w:r w:rsidR="007F54D3">
        <w:rPr>
          <w:b/>
        </w:rPr>
        <w:t xml:space="preserve"> (Основная группа)</w:t>
      </w:r>
    </w:p>
    <w:tbl>
      <w:tblPr>
        <w:tblStyle w:val="a3"/>
        <w:tblW w:w="0" w:type="auto"/>
        <w:tblLook w:val="04A0"/>
      </w:tblPr>
      <w:tblGrid>
        <w:gridCol w:w="1954"/>
        <w:gridCol w:w="4960"/>
        <w:gridCol w:w="2657"/>
      </w:tblGrid>
      <w:tr w:rsidR="001277CF" w:rsidTr="001277CF">
        <w:tc>
          <w:tcPr>
            <w:tcW w:w="9571" w:type="dxa"/>
            <w:gridSpan w:val="3"/>
          </w:tcPr>
          <w:p w:rsidR="001277CF" w:rsidRDefault="001277CF" w:rsidP="001277CF">
            <w:pPr>
              <w:jc w:val="center"/>
              <w:rPr>
                <w:b/>
              </w:rPr>
            </w:pPr>
            <w:r>
              <w:t>03.04.2023 День С-</w:t>
            </w:r>
            <w:r w:rsidR="00DA28A5">
              <w:t>2</w:t>
            </w:r>
          </w:p>
        </w:tc>
      </w:tr>
      <w:tr w:rsidR="001277CF" w:rsidTr="001234F8">
        <w:tc>
          <w:tcPr>
            <w:tcW w:w="1954" w:type="dxa"/>
          </w:tcPr>
          <w:p w:rsidR="001277CF" w:rsidRDefault="001277CF" w:rsidP="001277C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60" w:type="dxa"/>
          </w:tcPr>
          <w:p w:rsidR="001277CF" w:rsidRDefault="001277CF" w:rsidP="001277C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57" w:type="dxa"/>
          </w:tcPr>
          <w:p w:rsidR="001277CF" w:rsidRDefault="001277CF" w:rsidP="001277C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234F8" w:rsidTr="001234F8">
        <w:tc>
          <w:tcPr>
            <w:tcW w:w="1954" w:type="dxa"/>
          </w:tcPr>
          <w:p w:rsidR="001234F8" w:rsidRDefault="001234F8" w:rsidP="001277CF">
            <w:pPr>
              <w:jc w:val="center"/>
              <w:rPr>
                <w:b/>
              </w:rPr>
            </w:pPr>
            <w:r>
              <w:t>8:30-9:00</w:t>
            </w:r>
          </w:p>
        </w:tc>
        <w:tc>
          <w:tcPr>
            <w:tcW w:w="4960" w:type="dxa"/>
          </w:tcPr>
          <w:p w:rsidR="001234F8" w:rsidRDefault="001234F8" w:rsidP="001277CF">
            <w:pPr>
              <w:jc w:val="center"/>
              <w:rPr>
                <w:b/>
              </w:rPr>
            </w:pPr>
            <w:r>
              <w:t>Заезд экспертов и участников. Регистрация.</w:t>
            </w:r>
          </w:p>
        </w:tc>
        <w:tc>
          <w:tcPr>
            <w:tcW w:w="2657" w:type="dxa"/>
            <w:vMerge w:val="restart"/>
          </w:tcPr>
          <w:p w:rsidR="001234F8" w:rsidRDefault="001234F8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1234F8" w:rsidRDefault="001234F8" w:rsidP="001277CF">
            <w:pPr>
              <w:jc w:val="center"/>
              <w:rPr>
                <w:b/>
              </w:rPr>
            </w:pPr>
            <w:r>
              <w:t>ГАПОУ «Казанский медицинский колледж»</w:t>
            </w:r>
          </w:p>
          <w:p w:rsidR="001234F8" w:rsidRDefault="001234F8" w:rsidP="001277CF">
            <w:pPr>
              <w:jc w:val="center"/>
              <w:rPr>
                <w:b/>
              </w:rPr>
            </w:pPr>
          </w:p>
        </w:tc>
      </w:tr>
      <w:tr w:rsidR="001234F8" w:rsidTr="001234F8">
        <w:tc>
          <w:tcPr>
            <w:tcW w:w="1954" w:type="dxa"/>
          </w:tcPr>
          <w:p w:rsidR="001234F8" w:rsidRDefault="001234F8" w:rsidP="001277CF">
            <w:pPr>
              <w:jc w:val="center"/>
              <w:rPr>
                <w:b/>
              </w:rPr>
            </w:pPr>
            <w:r>
              <w:t>9:00 – 11:00</w:t>
            </w:r>
          </w:p>
        </w:tc>
        <w:tc>
          <w:tcPr>
            <w:tcW w:w="4960" w:type="dxa"/>
          </w:tcPr>
          <w:p w:rsidR="001234F8" w:rsidRDefault="001234F8" w:rsidP="001277CF">
            <w:pPr>
              <w:jc w:val="center"/>
              <w:rPr>
                <w:b/>
              </w:rPr>
            </w:pPr>
            <w:r>
              <w:t>Церемония открытия</w:t>
            </w:r>
          </w:p>
        </w:tc>
        <w:tc>
          <w:tcPr>
            <w:tcW w:w="2657" w:type="dxa"/>
            <w:vMerge/>
          </w:tcPr>
          <w:p w:rsidR="001234F8" w:rsidRDefault="001234F8" w:rsidP="001277CF">
            <w:pPr>
              <w:jc w:val="center"/>
              <w:rPr>
                <w:b/>
              </w:rPr>
            </w:pPr>
          </w:p>
        </w:tc>
      </w:tr>
      <w:tr w:rsidR="001234F8" w:rsidTr="001234F8">
        <w:tc>
          <w:tcPr>
            <w:tcW w:w="1954" w:type="dxa"/>
          </w:tcPr>
          <w:p w:rsidR="001234F8" w:rsidRDefault="001234F8" w:rsidP="001277CF">
            <w:pPr>
              <w:jc w:val="center"/>
              <w:rPr>
                <w:b/>
              </w:rPr>
            </w:pPr>
            <w:r>
              <w:t>11:00 – 13:00</w:t>
            </w:r>
          </w:p>
        </w:tc>
        <w:tc>
          <w:tcPr>
            <w:tcW w:w="4960" w:type="dxa"/>
          </w:tcPr>
          <w:p w:rsidR="001234F8" w:rsidRDefault="00495720" w:rsidP="001234F8">
            <w:pPr>
              <w:jc w:val="center"/>
              <w:rPr>
                <w:b/>
              </w:rPr>
            </w:pPr>
            <w:r>
              <w:t xml:space="preserve">Организационное совещание экспертов на конкурсных площадках. </w:t>
            </w:r>
            <w:proofErr w:type="gramStart"/>
            <w:r>
              <w:t>Инструктаж экспертов по ОТ и ТБ.</w:t>
            </w:r>
            <w:proofErr w:type="gramEnd"/>
            <w:r>
              <w:t xml:space="preserve"> Внесение </w:t>
            </w:r>
            <w:proofErr w:type="gramStart"/>
            <w:r>
              <w:t>необходимых</w:t>
            </w:r>
            <w:proofErr w:type="gramEnd"/>
            <w:r>
              <w:t xml:space="preserve"> организационных корректив на конкурсной площадке.</w:t>
            </w:r>
          </w:p>
        </w:tc>
        <w:tc>
          <w:tcPr>
            <w:tcW w:w="2657" w:type="dxa"/>
            <w:vMerge/>
          </w:tcPr>
          <w:p w:rsidR="001234F8" w:rsidRDefault="001234F8" w:rsidP="001277CF">
            <w:pPr>
              <w:jc w:val="center"/>
              <w:rPr>
                <w:b/>
              </w:rPr>
            </w:pPr>
          </w:p>
        </w:tc>
      </w:tr>
      <w:tr w:rsidR="001234F8" w:rsidTr="001234F8">
        <w:tc>
          <w:tcPr>
            <w:tcW w:w="1954" w:type="dxa"/>
          </w:tcPr>
          <w:p w:rsidR="001234F8" w:rsidRDefault="001234F8" w:rsidP="001277CF">
            <w:pPr>
              <w:jc w:val="center"/>
            </w:pPr>
            <w:r>
              <w:t>13:00 – 14:00</w:t>
            </w:r>
          </w:p>
        </w:tc>
        <w:tc>
          <w:tcPr>
            <w:tcW w:w="4960" w:type="dxa"/>
          </w:tcPr>
          <w:p w:rsidR="001234F8" w:rsidRDefault="001234F8" w:rsidP="001277CF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1234F8" w:rsidRDefault="001234F8" w:rsidP="001277CF">
            <w:pPr>
              <w:jc w:val="center"/>
            </w:pPr>
          </w:p>
        </w:tc>
      </w:tr>
      <w:tr w:rsidR="001234F8" w:rsidTr="001234F8">
        <w:tc>
          <w:tcPr>
            <w:tcW w:w="1954" w:type="dxa"/>
          </w:tcPr>
          <w:p w:rsidR="001234F8" w:rsidRDefault="001234F8" w:rsidP="001277CF">
            <w:pPr>
              <w:jc w:val="center"/>
            </w:pPr>
            <w:r>
              <w:t>13:00 –16:00</w:t>
            </w:r>
          </w:p>
        </w:tc>
        <w:tc>
          <w:tcPr>
            <w:tcW w:w="4960" w:type="dxa"/>
          </w:tcPr>
          <w:p w:rsidR="001234F8" w:rsidRDefault="00495720" w:rsidP="001277CF">
            <w:pPr>
              <w:jc w:val="center"/>
            </w:pPr>
            <w:r>
              <w:t>Распределение ролей. Внесение 30% изменений, актуализация критериев оценки. Обучение экспертов. Подписание протоколов.</w:t>
            </w:r>
          </w:p>
        </w:tc>
        <w:tc>
          <w:tcPr>
            <w:tcW w:w="2657" w:type="dxa"/>
            <w:vMerge/>
          </w:tcPr>
          <w:p w:rsidR="001234F8" w:rsidRDefault="001234F8" w:rsidP="001277CF">
            <w:pPr>
              <w:jc w:val="center"/>
            </w:pPr>
          </w:p>
        </w:tc>
      </w:tr>
      <w:tr w:rsidR="001277CF" w:rsidTr="001277CF">
        <w:tc>
          <w:tcPr>
            <w:tcW w:w="9571" w:type="dxa"/>
            <w:gridSpan w:val="3"/>
          </w:tcPr>
          <w:p w:rsidR="001277CF" w:rsidRDefault="001277CF" w:rsidP="001277CF">
            <w:pPr>
              <w:jc w:val="center"/>
            </w:pPr>
            <w:r>
              <w:t>04.04.2023 года День С</w:t>
            </w:r>
            <w:r w:rsidR="00DA28A5">
              <w:t>-</w:t>
            </w:r>
            <w:r>
              <w:t>1</w:t>
            </w:r>
          </w:p>
        </w:tc>
      </w:tr>
      <w:tr w:rsidR="00D77B86" w:rsidTr="001234F8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1277CF">
            <w:pPr>
              <w:jc w:val="center"/>
            </w:pPr>
            <w:r>
              <w:t>9:00 – 12:00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495720" w:rsidP="00495720">
            <w:pPr>
              <w:jc w:val="center"/>
            </w:pPr>
            <w:r>
              <w:t xml:space="preserve">Организационное совещание конкурсантов на конкурсных площадках. </w:t>
            </w:r>
            <w:proofErr w:type="gramStart"/>
            <w:r>
              <w:t>Инструктаж конкурсантов по ОТ и ТБ.</w:t>
            </w:r>
            <w:proofErr w:type="gramEnd"/>
            <w:r>
              <w:t xml:space="preserve"> Внесение </w:t>
            </w:r>
            <w:proofErr w:type="gramStart"/>
            <w:r>
              <w:t>необходимых</w:t>
            </w:r>
            <w:proofErr w:type="gramEnd"/>
            <w:r>
              <w:t xml:space="preserve"> организационных корректив на конкурсной площадке. Подписание протоколов. 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D77B86" w:rsidRDefault="00D77B86" w:rsidP="00D77B86">
            <w:pPr>
              <w:jc w:val="center"/>
            </w:pPr>
          </w:p>
          <w:p w:rsidR="00D77B86" w:rsidRDefault="00D77B86" w:rsidP="00D77B86">
            <w:pPr>
              <w:jc w:val="center"/>
            </w:pPr>
          </w:p>
          <w:p w:rsidR="00D77B86" w:rsidRDefault="00D77B86" w:rsidP="00D77B86">
            <w:pPr>
              <w:jc w:val="center"/>
            </w:pPr>
          </w:p>
          <w:p w:rsidR="00D77B86" w:rsidRDefault="00D77B86" w:rsidP="00D77B86">
            <w:pPr>
              <w:jc w:val="center"/>
              <w:rPr>
                <w:b/>
              </w:rPr>
            </w:pPr>
            <w:r>
              <w:t>ГАПОУ «Казанский медицинский колледж»</w:t>
            </w:r>
          </w:p>
          <w:p w:rsidR="00D77B86" w:rsidRDefault="00D77B86"/>
          <w:p w:rsidR="00D77B86" w:rsidRDefault="00D77B86" w:rsidP="001234F8"/>
        </w:tc>
      </w:tr>
      <w:tr w:rsidR="00D77B86" w:rsidTr="001234F8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1277CF">
            <w:pPr>
              <w:jc w:val="center"/>
            </w:pPr>
            <w:r>
              <w:t>12:00 – 13:00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1277CF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1234F8"/>
        </w:tc>
      </w:tr>
      <w:tr w:rsidR="00D77B86" w:rsidTr="001234F8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D77B86">
            <w:pPr>
              <w:jc w:val="center"/>
            </w:pPr>
            <w:r>
              <w:t>13:00 –16:00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495720" w:rsidP="00495720">
            <w:r>
              <w:t xml:space="preserve">Ознакомление участников с рабочими местами. </w:t>
            </w:r>
            <w:proofErr w:type="gramStart"/>
            <w:r>
              <w:t>Инструктаж участников по ОТ и ТБ.</w:t>
            </w:r>
            <w:proofErr w:type="gramEnd"/>
            <w:r>
              <w:t xml:space="preserve"> Знакомство с конкурсными площадками, рабочими местам и оборудованием. Тренировочное время. 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1234F8"/>
        </w:tc>
      </w:tr>
      <w:tr w:rsidR="001234F8" w:rsidTr="001234F8">
        <w:tc>
          <w:tcPr>
            <w:tcW w:w="1954" w:type="dxa"/>
            <w:tcBorders>
              <w:right w:val="single" w:sz="4" w:space="0" w:color="auto"/>
            </w:tcBorders>
          </w:tcPr>
          <w:p w:rsidR="001234F8" w:rsidRDefault="001234F8" w:rsidP="001234F8">
            <w:pPr>
              <w:jc w:val="center"/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1234F8" w:rsidRDefault="001234F8" w:rsidP="001277CF">
            <w:pPr>
              <w:jc w:val="center"/>
            </w:pPr>
            <w:r>
              <w:t>05.04.2023 года День С</w:t>
            </w:r>
            <w:proofErr w:type="gramStart"/>
            <w:r>
              <w:t>1</w:t>
            </w:r>
            <w:proofErr w:type="gramEnd"/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1234F8" w:rsidRDefault="001234F8" w:rsidP="001234F8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8:00 – 9:00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E47C08" w:rsidRDefault="00E47C08" w:rsidP="001277CF">
            <w:pPr>
              <w:jc w:val="center"/>
            </w:pPr>
            <w:r>
              <w:t>Регистрация конкурсантов и экспертов на конкурсной площадке. Подготовка площадки, инструктаж и жеребьевка.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1234F8" w:rsidRDefault="001234F8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E47C08" w:rsidRDefault="00E47C08" w:rsidP="001277CF">
            <w:pPr>
              <w:jc w:val="center"/>
            </w:pPr>
            <w:r>
              <w:t>ГАПОУ «Казанский медицинский колледж»</w:t>
            </w: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9:00 - 13:00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E47C08" w:rsidRDefault="00E47C08" w:rsidP="001277CF">
            <w:pPr>
              <w:jc w:val="center"/>
            </w:pPr>
            <w:r>
              <w:t>Конкурсная часть Модуль А. Выполнение организационно-технических и базовых процедур при выполнении различных видов лабораторных исследований Модуль Б. Выполнение клинических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13:00 - 14:00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E47C08" w:rsidRDefault="00E47C08" w:rsidP="001277CF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14:0 – 16:00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E47C08" w:rsidRDefault="00E47C08" w:rsidP="001277CF">
            <w:pPr>
              <w:jc w:val="center"/>
            </w:pPr>
            <w:r>
              <w:t>Конкурсная часть Модуль А. Выполнение организационно-технических и базовых процедур при выполнении различных видов лабораторных исследований Модуль Б. Выполнение клинических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E47C08" w:rsidRDefault="00E47C08" w:rsidP="001277CF">
            <w:pPr>
              <w:jc w:val="center"/>
            </w:pPr>
            <w:r>
              <w:t>Подведение итогов первого конкурсного дня. Занесение результатов в ЦСО.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47C08" w:rsidRDefault="00E47C08" w:rsidP="001277CF">
            <w:pPr>
              <w:jc w:val="center"/>
            </w:pPr>
          </w:p>
        </w:tc>
      </w:tr>
      <w:tr w:rsidR="001277CF" w:rsidTr="001277CF">
        <w:tc>
          <w:tcPr>
            <w:tcW w:w="9571" w:type="dxa"/>
            <w:gridSpan w:val="3"/>
          </w:tcPr>
          <w:p w:rsidR="001277CF" w:rsidRDefault="00D77B86" w:rsidP="001277CF">
            <w:pPr>
              <w:jc w:val="center"/>
            </w:pPr>
            <w:r>
              <w:t>06</w:t>
            </w:r>
            <w:r w:rsidR="001277CF">
              <w:t>.04.2023 года День С</w:t>
            </w:r>
            <w:proofErr w:type="gramStart"/>
            <w:r w:rsidR="001277CF">
              <w:t>2</w:t>
            </w:r>
            <w:proofErr w:type="gramEnd"/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8:00 – 9:00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 xml:space="preserve">Регистрация конкурсантов и экспертов на конкурсной площадке. Подготовка площадки, </w:t>
            </w:r>
            <w:r>
              <w:lastRenderedPageBreak/>
              <w:t>инструктаж и жеребьевка.</w:t>
            </w:r>
          </w:p>
        </w:tc>
        <w:tc>
          <w:tcPr>
            <w:tcW w:w="2657" w:type="dxa"/>
            <w:vMerge w:val="restart"/>
          </w:tcPr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E47C08" w:rsidRDefault="00E47C08" w:rsidP="001277CF">
            <w:pPr>
              <w:jc w:val="center"/>
            </w:pPr>
            <w:r>
              <w:t>ГАПОУ «Казанский медицинский колледж»</w:t>
            </w: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lastRenderedPageBreak/>
              <w:t>9:00 – 13:00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Конкурсная часть Модуль В. Выполнение микробиологических лабораторных исследований первой и второй категории Модуль Г. Выполнение морфологических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13:00 – 14:00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14:00 – 16:00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Конкурсная часть Модуль В. Выполнение микробиологических лабораторных исследований первой и второй категории Модуль Г. Выполнение морфологических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1277CF" w:rsidTr="001234F8">
        <w:tc>
          <w:tcPr>
            <w:tcW w:w="1954" w:type="dxa"/>
          </w:tcPr>
          <w:p w:rsidR="001277CF" w:rsidRDefault="00E47C08" w:rsidP="001277CF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</w:tcPr>
          <w:p w:rsidR="001277CF" w:rsidRDefault="00E47C08" w:rsidP="001277CF">
            <w:pPr>
              <w:jc w:val="center"/>
            </w:pPr>
            <w:r>
              <w:t>Подведение итогов второго конкурсного дня. Занесение результатов в ЦСО.</w:t>
            </w:r>
          </w:p>
        </w:tc>
        <w:tc>
          <w:tcPr>
            <w:tcW w:w="2657" w:type="dxa"/>
            <w:tcBorders>
              <w:top w:val="nil"/>
            </w:tcBorders>
          </w:tcPr>
          <w:p w:rsidR="001277CF" w:rsidRDefault="001277CF" w:rsidP="001277CF">
            <w:pPr>
              <w:jc w:val="center"/>
            </w:pPr>
          </w:p>
        </w:tc>
      </w:tr>
      <w:tr w:rsidR="00E47C08" w:rsidTr="00161E2F">
        <w:tc>
          <w:tcPr>
            <w:tcW w:w="9571" w:type="dxa"/>
            <w:gridSpan w:val="3"/>
          </w:tcPr>
          <w:p w:rsidR="00E47C08" w:rsidRDefault="00D77B86" w:rsidP="001277CF">
            <w:pPr>
              <w:jc w:val="center"/>
            </w:pPr>
            <w:r>
              <w:t>07</w:t>
            </w:r>
            <w:r w:rsidR="00E47C08">
              <w:t>.04.2023 года День С3</w:t>
            </w: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8:00 – 09:00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Регистрация конкурсантов и экспертов на конкурсной площадке. Подготовка площадки, инструктаж и жеребьевка.</w:t>
            </w:r>
          </w:p>
        </w:tc>
        <w:tc>
          <w:tcPr>
            <w:tcW w:w="2657" w:type="dxa"/>
            <w:vMerge w:val="restart"/>
          </w:tcPr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D77B86" w:rsidRDefault="00D77B86" w:rsidP="001277CF">
            <w:pPr>
              <w:jc w:val="center"/>
            </w:pPr>
          </w:p>
          <w:p w:rsidR="00E47C08" w:rsidRDefault="00E47C08" w:rsidP="001277CF">
            <w:pPr>
              <w:jc w:val="center"/>
            </w:pPr>
            <w:r>
              <w:t>ГАПОУ «Казанский медицинский колледж»</w:t>
            </w: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9:00 – 13:00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 xml:space="preserve">Конкурсная часть Модуль Д. Выполнение санитарно-эпидемиологических исследований Модуль Е. Выполнение лабораторных и инструментальных исследований при </w:t>
            </w:r>
            <w:proofErr w:type="spellStart"/>
            <w:r>
              <w:t>судебномедицинских</w:t>
            </w:r>
            <w:proofErr w:type="spellEnd"/>
            <w:r>
              <w:t xml:space="preserve"> экспертиз (исследований)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13:00 – 14:00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14:00 – 16:00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 xml:space="preserve">Конкурсная часть Модуль Д. Выполнение санитарно-эпидемиологических исследований Модуль Е. Выполнение лабораторных и инструментальных исследований при </w:t>
            </w:r>
            <w:proofErr w:type="spellStart"/>
            <w:r>
              <w:t>судебномедицинских</w:t>
            </w:r>
            <w:proofErr w:type="spellEnd"/>
            <w:r>
              <w:t xml:space="preserve"> экспертиз (исследований)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  <w:tr w:rsidR="00E47C08" w:rsidTr="001234F8">
        <w:tc>
          <w:tcPr>
            <w:tcW w:w="1954" w:type="dxa"/>
          </w:tcPr>
          <w:p w:rsidR="00E47C08" w:rsidRDefault="00E47C08" w:rsidP="001277CF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</w:tcPr>
          <w:p w:rsidR="00E47C08" w:rsidRDefault="00E47C08" w:rsidP="001277CF">
            <w:pPr>
              <w:jc w:val="center"/>
            </w:pPr>
            <w:r>
              <w:t>Подведение итогов третьего конкурсного дня. Занесение результатов в ЦСО.</w:t>
            </w:r>
          </w:p>
        </w:tc>
        <w:tc>
          <w:tcPr>
            <w:tcW w:w="2657" w:type="dxa"/>
            <w:vMerge/>
          </w:tcPr>
          <w:p w:rsidR="00E47C08" w:rsidRDefault="00E47C08" w:rsidP="001277CF">
            <w:pPr>
              <w:jc w:val="center"/>
            </w:pPr>
          </w:p>
        </w:tc>
      </w:tr>
    </w:tbl>
    <w:p w:rsidR="001277CF" w:rsidRPr="001277CF" w:rsidRDefault="001277CF" w:rsidP="001277CF">
      <w:pPr>
        <w:jc w:val="center"/>
        <w:rPr>
          <w:b/>
        </w:rPr>
      </w:pPr>
    </w:p>
    <w:p w:rsidR="001277CF" w:rsidRDefault="001277CF"/>
    <w:p w:rsidR="000D0A5C" w:rsidRDefault="000D0A5C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/>
    <w:p w:rsidR="00DF68E2" w:rsidRDefault="00DF68E2" w:rsidP="00DF68E2">
      <w:pPr>
        <w:jc w:val="center"/>
        <w:rPr>
          <w:b/>
        </w:rPr>
      </w:pPr>
      <w:r w:rsidRPr="001277CF">
        <w:rPr>
          <w:b/>
        </w:rPr>
        <w:lastRenderedPageBreak/>
        <w:t>I Региональный этап чемпионата по профессиональному мастерству «Профессионалы» Республика Татарстан</w:t>
      </w:r>
      <w:r>
        <w:rPr>
          <w:b/>
        </w:rPr>
        <w:t xml:space="preserve"> </w:t>
      </w:r>
      <w:r w:rsidRPr="001277CF">
        <w:rPr>
          <w:b/>
        </w:rPr>
        <w:t xml:space="preserve">2023 </w:t>
      </w:r>
    </w:p>
    <w:p w:rsidR="00DF68E2" w:rsidRDefault="00DF68E2" w:rsidP="00DF68E2">
      <w:pPr>
        <w:jc w:val="center"/>
        <w:rPr>
          <w:b/>
        </w:rPr>
      </w:pPr>
      <w:r w:rsidRPr="001277CF">
        <w:rPr>
          <w:b/>
        </w:rPr>
        <w:t>Компетенция «Лабораторный медицинский анализ»</w:t>
      </w:r>
    </w:p>
    <w:p w:rsidR="00DF68E2" w:rsidRPr="001277CF" w:rsidRDefault="00DF68E2" w:rsidP="00D77B86">
      <w:pPr>
        <w:jc w:val="center"/>
        <w:rPr>
          <w:b/>
        </w:rPr>
      </w:pPr>
      <w:r w:rsidRPr="001277CF">
        <w:rPr>
          <w:b/>
        </w:rPr>
        <w:t xml:space="preserve"> План работы площадки</w:t>
      </w:r>
      <w:r>
        <w:rPr>
          <w:b/>
        </w:rPr>
        <w:t xml:space="preserve"> (Юниорская группа)</w:t>
      </w:r>
    </w:p>
    <w:tbl>
      <w:tblPr>
        <w:tblStyle w:val="a3"/>
        <w:tblW w:w="0" w:type="auto"/>
        <w:tblLook w:val="04A0"/>
      </w:tblPr>
      <w:tblGrid>
        <w:gridCol w:w="1954"/>
        <w:gridCol w:w="4960"/>
        <w:gridCol w:w="2657"/>
      </w:tblGrid>
      <w:tr w:rsidR="00D77B86" w:rsidTr="004F32EB">
        <w:tc>
          <w:tcPr>
            <w:tcW w:w="9571" w:type="dxa"/>
            <w:gridSpan w:val="3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03.04.2023 День С-2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57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8:30-9:00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Заезд экспертов и участников. Регистрация.</w:t>
            </w:r>
          </w:p>
        </w:tc>
        <w:tc>
          <w:tcPr>
            <w:tcW w:w="2657" w:type="dxa"/>
            <w:vMerge w:val="restart"/>
          </w:tcPr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  <w:rPr>
                <w:b/>
              </w:rPr>
            </w:pPr>
            <w:r>
              <w:t>ГАПОУ «Казанский медицинский колледж»</w:t>
            </w:r>
          </w:p>
          <w:p w:rsidR="00D77B86" w:rsidRDefault="00D77B86" w:rsidP="004F32EB">
            <w:pPr>
              <w:jc w:val="center"/>
              <w:rPr>
                <w:b/>
              </w:rPr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9:00 – 11:00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Церемония открытия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  <w:rPr>
                <w:b/>
              </w:rPr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  <w:rPr>
                <w:b/>
              </w:rPr>
            </w:pPr>
            <w:r>
              <w:t>11:00 – 13:00</w:t>
            </w:r>
          </w:p>
        </w:tc>
        <w:tc>
          <w:tcPr>
            <w:tcW w:w="4960" w:type="dxa"/>
          </w:tcPr>
          <w:p w:rsidR="00D77B86" w:rsidRDefault="00495720" w:rsidP="004F32EB">
            <w:pPr>
              <w:jc w:val="center"/>
              <w:rPr>
                <w:b/>
              </w:rPr>
            </w:pPr>
            <w:r>
              <w:t xml:space="preserve">Организационное совещание экспертов на конкурсных площадках. </w:t>
            </w:r>
            <w:proofErr w:type="gramStart"/>
            <w:r>
              <w:t>Инструктаж экспертов по ОТ и ТБ.</w:t>
            </w:r>
            <w:proofErr w:type="gramEnd"/>
            <w:r>
              <w:t xml:space="preserve"> Внесение </w:t>
            </w:r>
            <w:proofErr w:type="gramStart"/>
            <w:r>
              <w:t>необходимых</w:t>
            </w:r>
            <w:proofErr w:type="gramEnd"/>
            <w:r>
              <w:t xml:space="preserve"> организационных корректив на конкурсной площадке.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  <w:rPr>
                <w:b/>
              </w:rPr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13:00 – 14:00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13:00 –16:00</w:t>
            </w:r>
          </w:p>
        </w:tc>
        <w:tc>
          <w:tcPr>
            <w:tcW w:w="4960" w:type="dxa"/>
          </w:tcPr>
          <w:p w:rsidR="00D77B86" w:rsidRDefault="00495720" w:rsidP="004F32EB">
            <w:pPr>
              <w:jc w:val="center"/>
            </w:pPr>
            <w:r>
              <w:t>Распределение ролей. Внесение 30% изменений, актуализация критериев оценки. Обучение экспертов. Подписание протоколов.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9571" w:type="dxa"/>
            <w:gridSpan w:val="3"/>
          </w:tcPr>
          <w:p w:rsidR="00D77B86" w:rsidRDefault="00D77B86" w:rsidP="004F32EB">
            <w:pPr>
              <w:jc w:val="center"/>
            </w:pPr>
            <w:r>
              <w:t>04.04.2023 года День С-1</w:t>
            </w:r>
          </w:p>
        </w:tc>
      </w:tr>
      <w:tr w:rsidR="00D77B86" w:rsidTr="004F32EB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9:00 – 12:00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495720" w:rsidP="00495720">
            <w:pPr>
              <w:jc w:val="center"/>
            </w:pPr>
            <w:r>
              <w:t xml:space="preserve">Организационное совещание конкурсантов на конкурсных площадках. </w:t>
            </w:r>
            <w:proofErr w:type="gramStart"/>
            <w:r>
              <w:t>Инструктаж конкурсантов по ОТ и ТБ.</w:t>
            </w:r>
            <w:proofErr w:type="gramEnd"/>
            <w:r>
              <w:t xml:space="preserve"> Внесение </w:t>
            </w:r>
            <w:proofErr w:type="gramStart"/>
            <w:r>
              <w:t>необходимых</w:t>
            </w:r>
            <w:proofErr w:type="gramEnd"/>
            <w:r>
              <w:t xml:space="preserve"> организационных корректив на конкурсной площадке. Подписание протоколов. 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  <w:rPr>
                <w:b/>
              </w:rPr>
            </w:pPr>
            <w:r>
              <w:t>ГАПОУ «Казанский медицинский колледж»</w:t>
            </w:r>
          </w:p>
          <w:p w:rsidR="00D77B86" w:rsidRDefault="00D77B86" w:rsidP="004F32EB"/>
          <w:p w:rsidR="00D77B86" w:rsidRDefault="00D77B86" w:rsidP="004F32EB"/>
        </w:tc>
      </w:tr>
      <w:tr w:rsidR="00D77B86" w:rsidTr="004F32EB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12:00 – 13:00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/>
        </w:tc>
      </w:tr>
      <w:tr w:rsidR="00D77B86" w:rsidTr="004F32EB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13:00 –16:00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495720" w:rsidP="00495720">
            <w:r>
              <w:t xml:space="preserve">Ознакомление участников с рабочими местами. </w:t>
            </w:r>
            <w:proofErr w:type="gramStart"/>
            <w:r>
              <w:t>Инструктаж участников по ОТ и ТБ.</w:t>
            </w:r>
            <w:proofErr w:type="gramEnd"/>
            <w:r>
              <w:t xml:space="preserve"> Знакомство с конкурсными площадками, рабочими местам и оборудованием. Тренировочное время. 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/>
        </w:tc>
      </w:tr>
      <w:tr w:rsidR="00D77B86" w:rsidTr="004F32EB">
        <w:tc>
          <w:tcPr>
            <w:tcW w:w="1954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05.04.2023 года День С</w:t>
            </w:r>
            <w:proofErr w:type="gramStart"/>
            <w:r>
              <w:t>1</w:t>
            </w:r>
            <w:proofErr w:type="gramEnd"/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8:00 – 9:00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Регистрация конкурсантов и экспертов на конкурсной площадке. Подготовка площадки, инструктаж и жеребьевка.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  <w:r>
              <w:t>ГАПОУ «Казанский медицинский колледж»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9:00 - 13:00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Конкурсная часть Модуль В. Выполнение микробиологических лабораторных исследований первой и второй категории Модуль Г. Выполнение морфологических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13:00 - 14:00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14:0 – 16:00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Конкурсная часть Модуль В. Выполнение микробиологических лабораторных исследований первой и второй категории Модуль Г. Выполнение морфологических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77B86" w:rsidRDefault="00D77B86" w:rsidP="004F32EB">
            <w:pPr>
              <w:jc w:val="center"/>
            </w:pPr>
            <w:r>
              <w:t>Подведение итогов первого конкурсного дня. Занесение результатов в ЦСО.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9571" w:type="dxa"/>
            <w:gridSpan w:val="3"/>
          </w:tcPr>
          <w:p w:rsidR="00D77B86" w:rsidRDefault="00D77B86" w:rsidP="004F32EB">
            <w:pPr>
              <w:jc w:val="center"/>
            </w:pPr>
            <w:r>
              <w:t>06.04.2023 года День С</w:t>
            </w:r>
            <w:proofErr w:type="gramStart"/>
            <w:r>
              <w:t>2</w:t>
            </w:r>
            <w:proofErr w:type="gramEnd"/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8:00 – 9:00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Регистрация конкурсантов и экспертов на конкурсной площадке. Подготовка площадки, инструктаж и жеребьевка.</w:t>
            </w:r>
          </w:p>
        </w:tc>
        <w:tc>
          <w:tcPr>
            <w:tcW w:w="2657" w:type="dxa"/>
            <w:vMerge w:val="restart"/>
          </w:tcPr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  <w:r>
              <w:lastRenderedPageBreak/>
              <w:t>ГАПОУ «Казанский медицинский колледж»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9:00 – 13:00</w:t>
            </w:r>
          </w:p>
        </w:tc>
        <w:tc>
          <w:tcPr>
            <w:tcW w:w="4960" w:type="dxa"/>
          </w:tcPr>
          <w:p w:rsidR="00D77B86" w:rsidRDefault="00D77B86" w:rsidP="00D77B86">
            <w:pPr>
              <w:jc w:val="center"/>
            </w:pPr>
            <w:r>
              <w:t xml:space="preserve">Конкурсная часть Модуль А. Выполнение </w:t>
            </w:r>
            <w:r>
              <w:lastRenderedPageBreak/>
              <w:t>организационно-технических и базовых процедур при выполнении различных видов лабораторных исследований Модуль Б. Выполнение клинических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lastRenderedPageBreak/>
              <w:t>13:00 – 14:00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14:00 – 16:00</w:t>
            </w:r>
          </w:p>
        </w:tc>
        <w:tc>
          <w:tcPr>
            <w:tcW w:w="4960" w:type="dxa"/>
          </w:tcPr>
          <w:p w:rsidR="00D77B86" w:rsidRDefault="00D77B86" w:rsidP="00D77B86">
            <w:pPr>
              <w:jc w:val="center"/>
            </w:pPr>
            <w:r>
              <w:t>Конкурсная часть Модуль А. Выполнение организационно-технических и базовых процедур при выполнении различных видов лабораторных исследований Модуль Б. Выполнение клинических лабораторных исследований первой и второй категории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Подведение итогов второго конкурсного дня. Занесение результатов в ЦСО.</w:t>
            </w:r>
          </w:p>
        </w:tc>
        <w:tc>
          <w:tcPr>
            <w:tcW w:w="2657" w:type="dxa"/>
            <w:tcBorders>
              <w:top w:val="nil"/>
            </w:tcBorders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9571" w:type="dxa"/>
            <w:gridSpan w:val="3"/>
          </w:tcPr>
          <w:p w:rsidR="00D77B86" w:rsidRDefault="00D77B86" w:rsidP="004F32EB">
            <w:pPr>
              <w:jc w:val="center"/>
            </w:pPr>
            <w:r>
              <w:t>07.04.2023 года День С3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8:00 – 09:00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Регистрация конкурсантов и экспертов на конкурсной площадке. Подготовка площадки, инструктаж и жеребьевка.</w:t>
            </w:r>
          </w:p>
        </w:tc>
        <w:tc>
          <w:tcPr>
            <w:tcW w:w="2657" w:type="dxa"/>
            <w:vMerge w:val="restart"/>
          </w:tcPr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</w:p>
          <w:p w:rsidR="00D77B86" w:rsidRDefault="00D77B86" w:rsidP="00D77B86"/>
          <w:p w:rsidR="00D77B86" w:rsidRDefault="00D77B86" w:rsidP="004F32EB">
            <w:pPr>
              <w:jc w:val="center"/>
            </w:pPr>
          </w:p>
          <w:p w:rsidR="00D77B86" w:rsidRDefault="00D77B86" w:rsidP="004F32EB">
            <w:pPr>
              <w:jc w:val="center"/>
            </w:pPr>
            <w:r>
              <w:t>ГАПОУ «Казанский медицинский колледж»</w:t>
            </w: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9:00 – 13:00</w:t>
            </w:r>
          </w:p>
        </w:tc>
        <w:tc>
          <w:tcPr>
            <w:tcW w:w="4960" w:type="dxa"/>
          </w:tcPr>
          <w:p w:rsidR="00D77B86" w:rsidRDefault="00D77B86" w:rsidP="00D77B86">
            <w:pPr>
              <w:jc w:val="center"/>
            </w:pPr>
            <w:r>
              <w:t xml:space="preserve">Конкурсная часть Модуль Д. Выполнение санитарно-эпидемиологических исследований 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13:00 – 14:00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Обед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14:00 – 16:00</w:t>
            </w:r>
          </w:p>
        </w:tc>
        <w:tc>
          <w:tcPr>
            <w:tcW w:w="4960" w:type="dxa"/>
          </w:tcPr>
          <w:p w:rsidR="00D77B86" w:rsidRDefault="00D77B86" w:rsidP="00D77B86">
            <w:pPr>
              <w:jc w:val="center"/>
            </w:pPr>
            <w:r>
              <w:t xml:space="preserve">Конкурсная часть Модуль Д. Выполнение санитарно-эпидемиологических исследований 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  <w:tr w:rsidR="00D77B86" w:rsidTr="004F32EB">
        <w:tc>
          <w:tcPr>
            <w:tcW w:w="1954" w:type="dxa"/>
          </w:tcPr>
          <w:p w:rsidR="00D77B86" w:rsidRDefault="00D77B86" w:rsidP="004F32EB">
            <w:pPr>
              <w:jc w:val="center"/>
            </w:pPr>
            <w:r>
              <w:t>16:00 – 18:00</w:t>
            </w:r>
          </w:p>
        </w:tc>
        <w:tc>
          <w:tcPr>
            <w:tcW w:w="4960" w:type="dxa"/>
          </w:tcPr>
          <w:p w:rsidR="00D77B86" w:rsidRDefault="00D77B86" w:rsidP="004F32EB">
            <w:pPr>
              <w:jc w:val="center"/>
            </w:pPr>
            <w:r>
              <w:t>Подведение итогов третьего конкурсного дня. Занесение результатов в ЦСО.</w:t>
            </w:r>
          </w:p>
        </w:tc>
        <w:tc>
          <w:tcPr>
            <w:tcW w:w="2657" w:type="dxa"/>
            <w:vMerge/>
          </w:tcPr>
          <w:p w:rsidR="00D77B86" w:rsidRDefault="00D77B86" w:rsidP="004F32EB">
            <w:pPr>
              <w:jc w:val="center"/>
            </w:pPr>
          </w:p>
        </w:tc>
      </w:tr>
    </w:tbl>
    <w:p w:rsidR="00DF68E2" w:rsidRDefault="00DF68E2" w:rsidP="00DF68E2"/>
    <w:p w:rsidR="00DF68E2" w:rsidRDefault="00DF68E2" w:rsidP="00DF68E2"/>
    <w:p w:rsidR="00DF68E2" w:rsidRDefault="00DF68E2"/>
    <w:sectPr w:rsidR="00DF68E2" w:rsidSect="000D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77CF"/>
    <w:rsid w:val="00054B1D"/>
    <w:rsid w:val="000D0A5C"/>
    <w:rsid w:val="001234F8"/>
    <w:rsid w:val="001277CF"/>
    <w:rsid w:val="00495720"/>
    <w:rsid w:val="005B04DD"/>
    <w:rsid w:val="007F54D3"/>
    <w:rsid w:val="00D77B86"/>
    <w:rsid w:val="00DA28A5"/>
    <w:rsid w:val="00DF68E2"/>
    <w:rsid w:val="00E4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</dc:creator>
  <cp:keywords/>
  <dc:description/>
  <cp:lastModifiedBy>GOLDIN</cp:lastModifiedBy>
  <cp:revision>8</cp:revision>
  <dcterms:created xsi:type="dcterms:W3CDTF">2023-03-14T10:06:00Z</dcterms:created>
  <dcterms:modified xsi:type="dcterms:W3CDTF">2023-03-21T09:05:00Z</dcterms:modified>
</cp:coreProperties>
</file>